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20" w:lineRule="exact"/>
        <w:jc w:val="center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应聘人员报名登记表</w:t>
      </w:r>
    </w:p>
    <w:p>
      <w:pPr>
        <w:spacing w:line="520" w:lineRule="exac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(2寸，免冠）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职业资格证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入学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学制（全或非全日制）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当前工作情况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进入时间</w:t>
            </w: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健康情况（有无病史）</w:t>
            </w:r>
          </w:p>
        </w:tc>
        <w:tc>
          <w:tcPr>
            <w:tcW w:w="7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详细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（实习经历请注明）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与招聘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单位关系</w:t>
            </w:r>
          </w:p>
        </w:tc>
        <w:tc>
          <w:tcPr>
            <w:tcW w:w="92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（如与招聘单位职工存在亲属关系必须如实声明。）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（如有党纪政纪处分、行政拘留等惩处情况，须如实填写，不得隐瞒。）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直系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诚信报考承诺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72" w:firstLineChars="196"/>
              <w:jc w:val="lef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本人上述所填写的情况和提供的相关材料、证件均真实有效，对其负责。若有虚假，一经查实，自动丧失应聘资格。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报考人签名：</w:t>
            </w:r>
          </w:p>
          <w:p>
            <w:pPr>
              <w:ind w:left="7320" w:hanging="7320" w:hangingChars="3050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    月        日</w:t>
            </w:r>
          </w:p>
        </w:tc>
      </w:tr>
    </w:tbl>
    <w:p>
      <w:pPr>
        <w:spacing w:line="40" w:lineRule="exac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360" w:lineRule="exact"/>
        <w:ind w:left="0" w:leftChars="0" w:firstLine="0" w:firstLineChars="0"/>
        <w:rPr>
          <w:rFonts w:hint="default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2240" w:h="15840"/>
      <w:pgMar w:top="720" w:right="720" w:bottom="720" w:left="72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8049FA-0E84-4528-859F-61C2A99CAA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417CF7-B565-4FF3-B1CC-8A3E6F1AE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kyN2ExZGVmZmQ0NzZlYTQ4YTIxMjdkMDEzZDcifQ=="/>
  </w:docVars>
  <w:rsids>
    <w:rsidRoot w:val="00000000"/>
    <w:rsid w:val="00520C3E"/>
    <w:rsid w:val="7AE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line="360" w:lineRule="auto"/>
      <w:ind w:left="200" w:firstLine="200" w:firstLineChars="200"/>
    </w:pPr>
    <w:rPr>
      <w:rFonts w:hint="eastAsia" w:ascii="宋体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2023-03-21T10:00:00Z</dcterms:created>
  <dc:creator>86180</dc:creator>
  <cp:lastModifiedBy>Zackdoliu</cp:lastModifiedBy>
  <dcterms:modified xsi:type="dcterms:W3CDTF">2023-03-27T07:53:56Z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858B7B736EF24068BD547D4F25EEFEB2</vt:lpwstr>
  </property>
</Properties>
</file>